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03" w:rsidRDefault="004D3503" w:rsidP="00674F3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36"/>
          <w:szCs w:val="36"/>
        </w:rPr>
      </w:pPr>
      <w:r w:rsidRPr="004D3503">
        <w:rPr>
          <w:rFonts w:asciiTheme="majorHAnsi" w:hAnsiTheme="majorHAnsi"/>
          <w:b/>
          <w:sz w:val="36"/>
          <w:szCs w:val="36"/>
        </w:rPr>
        <w:t xml:space="preserve">Region </w:t>
      </w:r>
      <w:r w:rsidR="002F5413">
        <w:rPr>
          <w:rFonts w:asciiTheme="majorHAnsi" w:hAnsiTheme="majorHAnsi"/>
          <w:b/>
          <w:sz w:val="36"/>
          <w:szCs w:val="36"/>
        </w:rPr>
        <w:t>15</w:t>
      </w:r>
      <w:r w:rsidRPr="004D3503">
        <w:rPr>
          <w:rFonts w:asciiTheme="majorHAnsi" w:hAnsiTheme="majorHAnsi"/>
          <w:b/>
          <w:sz w:val="36"/>
          <w:szCs w:val="36"/>
        </w:rPr>
        <w:t xml:space="preserve"> Regional Workforce Board</w:t>
      </w:r>
    </w:p>
    <w:p w:rsidR="00DC4285" w:rsidRPr="004D3503" w:rsidRDefault="00DC4285" w:rsidP="00674F3E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36"/>
          <w:szCs w:val="36"/>
        </w:rPr>
      </w:pPr>
    </w:p>
    <w:tbl>
      <w:tblPr>
        <w:tblStyle w:val="TableGrid"/>
        <w:tblW w:w="7502" w:type="dxa"/>
        <w:tblLayout w:type="fixed"/>
        <w:tblLook w:val="04A0" w:firstRow="1" w:lastRow="0" w:firstColumn="1" w:lastColumn="0" w:noHBand="0" w:noVBand="1"/>
      </w:tblPr>
      <w:tblGrid>
        <w:gridCol w:w="463"/>
        <w:gridCol w:w="1710"/>
        <w:gridCol w:w="1440"/>
        <w:gridCol w:w="1170"/>
        <w:gridCol w:w="2719"/>
      </w:tblGrid>
      <w:tr w:rsidR="00ED5127" w:rsidTr="00ED5127">
        <w:tc>
          <w:tcPr>
            <w:tcW w:w="75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D5127" w:rsidRDefault="00ED5127" w:rsidP="009A69A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Current Structure 2019</w:t>
            </w:r>
          </w:p>
        </w:tc>
      </w:tr>
      <w:tr w:rsidR="00ED5127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ED5127" w:rsidRDefault="00ED5127" w:rsidP="009A69A1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</w:tcPr>
          <w:p w:rsidR="00ED5127" w:rsidRDefault="00ED5127" w:rsidP="002840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Sector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5127" w:rsidRDefault="00ED5127" w:rsidP="002840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Political Affiliation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D5127" w:rsidRDefault="00ED5127" w:rsidP="002840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Term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Exp</w:t>
            </w:r>
            <w:proofErr w:type="spellEnd"/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:rsidR="00ED5127" w:rsidRDefault="00ED5127" w:rsidP="0028400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Name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6E74B9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 xml:space="preserve">Business </w:t>
            </w:r>
            <w:r>
              <w:rPr>
                <w:rFonts w:asciiTheme="majorHAnsi" w:hAnsiTheme="majorHAnsi"/>
              </w:rPr>
              <w:t>W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 xml:space="preserve">Independent 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Thomas Alexander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6E74B9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 xml:space="preserve">Business </w:t>
            </w:r>
            <w:r>
              <w:rPr>
                <w:rFonts w:asciiTheme="majorHAnsi" w:hAnsiTheme="majorHAnsi"/>
              </w:rPr>
              <w:t>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1D16F8" w:rsidRDefault="00ED5127" w:rsidP="009A69A1">
            <w:pPr>
              <w:rPr>
                <w:rFonts w:asciiTheme="majorHAnsi" w:hAnsiTheme="majorHAnsi"/>
              </w:rPr>
            </w:pPr>
            <w:r w:rsidRPr="001D16F8">
              <w:rPr>
                <w:rFonts w:asciiTheme="majorHAnsi" w:hAnsiTheme="majorHAnsi"/>
              </w:rPr>
              <w:t>Republican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1D16F8" w:rsidRDefault="00ED5127" w:rsidP="009A69A1">
            <w:pPr>
              <w:rPr>
                <w:rFonts w:asciiTheme="majorHAnsi" w:hAnsiTheme="majorHAnsi"/>
              </w:rPr>
            </w:pPr>
            <w:r w:rsidRPr="001D16F8"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1D16F8" w:rsidRDefault="00ED5127" w:rsidP="009A69A1">
            <w:pPr>
              <w:rPr>
                <w:rFonts w:asciiTheme="majorHAnsi" w:hAnsiTheme="majorHAnsi"/>
              </w:rPr>
            </w:pPr>
            <w:r w:rsidRPr="00230F85">
              <w:rPr>
                <w:rFonts w:asciiTheme="majorHAnsi" w:hAnsiTheme="majorHAnsi"/>
                <w:highlight w:val="yellow"/>
              </w:rPr>
              <w:t>Lisa Warren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6E74B9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 xml:space="preserve">Business </w:t>
            </w:r>
            <w:r>
              <w:rPr>
                <w:rFonts w:asciiTheme="majorHAnsi" w:hAnsiTheme="majorHAnsi"/>
              </w:rPr>
              <w:t>M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Republican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David </w:t>
            </w:r>
            <w:proofErr w:type="spellStart"/>
            <w:r>
              <w:rPr>
                <w:rFonts w:asciiTheme="majorHAnsi" w:hAnsiTheme="majorHAnsi"/>
              </w:rPr>
              <w:t>Krutzfeldt</w:t>
            </w:r>
            <w:proofErr w:type="spellEnd"/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6E74B9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 xml:space="preserve">Business </w:t>
            </w:r>
            <w:r>
              <w:rPr>
                <w:rFonts w:asciiTheme="majorHAnsi" w:hAnsiTheme="majorHAnsi"/>
              </w:rPr>
              <w:t>J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Democrat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Becky Schmitz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>Business</w:t>
            </w:r>
            <w:r>
              <w:rPr>
                <w:rFonts w:asciiTheme="majorHAnsi" w:hAnsiTheme="majorHAnsi"/>
              </w:rPr>
              <w:t xml:space="preserve"> V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Independent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6/30/22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Richard Nichols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>Business</w:t>
            </w:r>
            <w:r>
              <w:rPr>
                <w:rFonts w:asciiTheme="majorHAnsi" w:hAnsiTheme="majorHAnsi"/>
              </w:rPr>
              <w:t xml:space="preserve"> L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Democrat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Natalie McGee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FD2BBB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>Business</w:t>
            </w:r>
            <w:r>
              <w:rPr>
                <w:rFonts w:asciiTheme="majorHAnsi" w:hAnsiTheme="majorHAnsi"/>
              </w:rPr>
              <w:t xml:space="preserve"> W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Independent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 Stocker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>Business</w:t>
            </w:r>
            <w:r>
              <w:rPr>
                <w:rFonts w:asciiTheme="majorHAnsi" w:hAnsiTheme="majorHAnsi"/>
              </w:rPr>
              <w:t xml:space="preserve"> M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Republican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Joel </w:t>
            </w:r>
            <w:proofErr w:type="spellStart"/>
            <w:r>
              <w:rPr>
                <w:rFonts w:asciiTheme="majorHAnsi" w:hAnsiTheme="majorHAnsi"/>
              </w:rPr>
              <w:t>Millikin</w:t>
            </w:r>
            <w:proofErr w:type="spellEnd"/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>Business</w:t>
            </w:r>
            <w:r>
              <w:rPr>
                <w:rFonts w:asciiTheme="majorHAnsi" w:hAnsiTheme="majorHAnsi"/>
              </w:rPr>
              <w:t xml:space="preserve"> K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</w:p>
        </w:tc>
        <w:tc>
          <w:tcPr>
            <w:tcW w:w="2719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 w:rsidRPr="006E74B9">
              <w:rPr>
                <w:rFonts w:asciiTheme="majorHAnsi" w:hAnsiTheme="majorHAnsi"/>
              </w:rPr>
              <w:t>Business</w:t>
            </w:r>
            <w:r>
              <w:rPr>
                <w:rFonts w:asciiTheme="majorHAnsi" w:hAnsiTheme="majorHAnsi"/>
              </w:rPr>
              <w:t xml:space="preserve"> J</w:t>
            </w:r>
          </w:p>
        </w:tc>
        <w:tc>
          <w:tcPr>
            <w:tcW w:w="144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Republican</w:t>
            </w:r>
          </w:p>
        </w:tc>
        <w:tc>
          <w:tcPr>
            <w:tcW w:w="1170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shd w:val="clear" w:color="auto" w:fill="D6E3BC" w:themeFill="accent3" w:themeFillTint="66"/>
          </w:tcPr>
          <w:p w:rsidR="00ED5127" w:rsidRPr="006E74B9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Seth Miller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5127" w:rsidRPr="0065031B" w:rsidRDefault="00ED5127" w:rsidP="009A69A1">
            <w:pPr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D5127" w:rsidRPr="0065031B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Labor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ED5127" w:rsidRPr="0065031B" w:rsidRDefault="00ED5127" w:rsidP="009A69A1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E5B8B7" w:themeFill="accent2" w:themeFillTint="66"/>
          </w:tcPr>
          <w:p w:rsidR="00ED5127" w:rsidRPr="0065031B" w:rsidRDefault="00ED5127" w:rsidP="009A69A1">
            <w:pPr>
              <w:rPr>
                <w:rFonts w:asciiTheme="majorHAnsi" w:hAnsiTheme="majorHAnsi"/>
              </w:rPr>
            </w:pPr>
          </w:p>
        </w:tc>
        <w:tc>
          <w:tcPr>
            <w:tcW w:w="2719" w:type="dxa"/>
            <w:shd w:val="clear" w:color="auto" w:fill="E5B8B7" w:themeFill="accent2" w:themeFillTint="66"/>
          </w:tcPr>
          <w:p w:rsidR="00ED5127" w:rsidRPr="0065031B" w:rsidRDefault="00ED5127" w:rsidP="009A69A1">
            <w:pPr>
              <w:rPr>
                <w:rFonts w:asciiTheme="majorHAnsi" w:hAnsiTheme="majorHAnsi"/>
              </w:rPr>
            </w:pP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5127" w:rsidRPr="0065031B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D5127" w:rsidRPr="0065031B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Labor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ED5127" w:rsidRPr="001D16F8" w:rsidRDefault="00ED5127" w:rsidP="009A69A1">
            <w:pPr>
              <w:rPr>
                <w:rFonts w:asciiTheme="majorHAnsi" w:hAnsiTheme="majorHAnsi"/>
              </w:rPr>
            </w:pPr>
            <w:r w:rsidRPr="001D16F8">
              <w:rPr>
                <w:rFonts w:asciiTheme="majorHAnsi" w:hAnsiTheme="majorHAnsi"/>
              </w:rPr>
              <w:t>Republican</w:t>
            </w:r>
          </w:p>
        </w:tc>
        <w:tc>
          <w:tcPr>
            <w:tcW w:w="1170" w:type="dxa"/>
            <w:shd w:val="clear" w:color="auto" w:fill="E5B8B7" w:themeFill="accent2" w:themeFillTint="66"/>
          </w:tcPr>
          <w:p w:rsidR="00ED5127" w:rsidRPr="001D16F8" w:rsidRDefault="00ED5127" w:rsidP="009A69A1">
            <w:pPr>
              <w:rPr>
                <w:rFonts w:asciiTheme="majorHAnsi" w:hAnsiTheme="majorHAnsi"/>
              </w:rPr>
            </w:pPr>
            <w:r w:rsidRPr="001D16F8"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shd w:val="clear" w:color="auto" w:fill="E5B8B7" w:themeFill="accent2" w:themeFillTint="66"/>
          </w:tcPr>
          <w:p w:rsidR="00ED5127" w:rsidRPr="001D16F8" w:rsidRDefault="00ED5127" w:rsidP="009A69A1">
            <w:pPr>
              <w:rPr>
                <w:rFonts w:asciiTheme="majorHAnsi" w:hAnsiTheme="majorHAnsi"/>
              </w:rPr>
            </w:pPr>
            <w:bookmarkStart w:id="0" w:name="_GoBack"/>
            <w:bookmarkEnd w:id="0"/>
            <w:r w:rsidRPr="00230F85">
              <w:rPr>
                <w:rFonts w:asciiTheme="majorHAnsi" w:hAnsiTheme="majorHAnsi"/>
                <w:highlight w:val="yellow"/>
              </w:rPr>
              <w:t>James Keck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Registered Apprenticeship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</w:p>
        </w:tc>
        <w:tc>
          <w:tcPr>
            <w:tcW w:w="1170" w:type="dxa"/>
            <w:shd w:val="clear" w:color="auto" w:fill="E5B8B7" w:themeFill="accent2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</w:p>
        </w:tc>
        <w:tc>
          <w:tcPr>
            <w:tcW w:w="2719" w:type="dxa"/>
            <w:shd w:val="clear" w:color="auto" w:fill="E5B8B7" w:themeFill="accent2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D5127" w:rsidRPr="0065031B" w:rsidRDefault="00FD2BBB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LO/CBO</w:t>
            </w:r>
          </w:p>
        </w:tc>
        <w:tc>
          <w:tcPr>
            <w:tcW w:w="1440" w:type="dxa"/>
            <w:shd w:val="clear" w:color="auto" w:fill="E5B8B7" w:themeFill="accent2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Democrat</w:t>
            </w:r>
          </w:p>
        </w:tc>
        <w:tc>
          <w:tcPr>
            <w:tcW w:w="1170" w:type="dxa"/>
            <w:shd w:val="clear" w:color="auto" w:fill="E5B8B7" w:themeFill="accent2" w:themeFillTint="66"/>
          </w:tcPr>
          <w:p w:rsidR="00FD2BBB" w:rsidRPr="0065031B" w:rsidRDefault="00FD2BBB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11/06/23</w:t>
            </w:r>
          </w:p>
        </w:tc>
        <w:tc>
          <w:tcPr>
            <w:tcW w:w="2719" w:type="dxa"/>
            <w:shd w:val="clear" w:color="auto" w:fill="E5B8B7" w:themeFill="accent2" w:themeFillTint="66"/>
          </w:tcPr>
          <w:p w:rsidR="00ED5127" w:rsidRPr="0065031B" w:rsidRDefault="00FD2BBB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Taren Ferguson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Economic Development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Independent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2258E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Joshua </w:t>
            </w:r>
            <w:proofErr w:type="spellStart"/>
            <w:r>
              <w:rPr>
                <w:rFonts w:asciiTheme="majorHAnsi" w:hAnsiTheme="majorHAnsi"/>
              </w:rPr>
              <w:t>Laraby</w:t>
            </w:r>
            <w:proofErr w:type="spellEnd"/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0F7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0F7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Institution of Higher Education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0F7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Democrat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0F7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0F7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Martha Wick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0F7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0F7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IVRS or IDB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0F7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Independent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0F7B7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6/30/20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0F7B73">
            <w:pPr>
              <w:rPr>
                <w:rFonts w:asciiTheme="majorHAnsi" w:hAnsiTheme="majorHAnsi"/>
              </w:rPr>
            </w:pPr>
            <w:r w:rsidRPr="009E3D4F">
              <w:rPr>
                <w:rFonts w:asciiTheme="majorHAnsi" w:hAnsiTheme="majorHAnsi"/>
              </w:rPr>
              <w:t>Kelli Hugo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D5127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28400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AEFLA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Default="00ED5127" w:rsidP="000C7DB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Democrat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Default="00ED5127" w:rsidP="000C7DB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1/8/23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Default="00ED5127" w:rsidP="000C7DB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Ashleigh Richmond</w:t>
            </w:r>
          </w:p>
        </w:tc>
      </w:tr>
      <w:tr w:rsidR="00ED5127" w:rsidRPr="0065031B" w:rsidTr="00ED5127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B95A0D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D5127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IWD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275EE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Democrat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275EE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4/9/23</w:t>
            </w:r>
          </w:p>
        </w:tc>
        <w:tc>
          <w:tcPr>
            <w:tcW w:w="2719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ED5127" w:rsidRPr="0065031B" w:rsidRDefault="00E275EE" w:rsidP="009A69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Micheal Cockrum</w:t>
            </w:r>
          </w:p>
        </w:tc>
      </w:tr>
    </w:tbl>
    <w:p w:rsidR="009A69A1" w:rsidRDefault="009A69A1" w:rsidP="00FD09E1">
      <w:pPr>
        <w:rPr>
          <w:rFonts w:asciiTheme="majorHAnsi" w:hAnsiTheme="majorHAnsi"/>
          <w:sz w:val="24"/>
          <w:szCs w:val="24"/>
        </w:rPr>
      </w:pPr>
    </w:p>
    <w:p w:rsidR="00DC4285" w:rsidRDefault="00DC4285" w:rsidP="000F7B73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8"/>
        <w:gridCol w:w="630"/>
      </w:tblGrid>
      <w:tr w:rsidR="009F71EB" w:rsidTr="009F71EB">
        <w:tc>
          <w:tcPr>
            <w:tcW w:w="1458" w:type="dxa"/>
          </w:tcPr>
          <w:p w:rsidR="009F71EB" w:rsidRDefault="009F71EB" w:rsidP="00FD09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Male</w:t>
            </w:r>
          </w:p>
        </w:tc>
        <w:tc>
          <w:tcPr>
            <w:tcW w:w="630" w:type="dxa"/>
          </w:tcPr>
          <w:p w:rsidR="009F71EB" w:rsidRDefault="00FD2BBB" w:rsidP="00FD09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9F71EB" w:rsidTr="009F71EB">
        <w:tc>
          <w:tcPr>
            <w:tcW w:w="1458" w:type="dxa"/>
          </w:tcPr>
          <w:p w:rsidR="009F71EB" w:rsidRDefault="009F71EB" w:rsidP="00FD09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Female</w:t>
            </w:r>
          </w:p>
        </w:tc>
        <w:tc>
          <w:tcPr>
            <w:tcW w:w="630" w:type="dxa"/>
          </w:tcPr>
          <w:p w:rsidR="009F71EB" w:rsidRDefault="00FD2BBB" w:rsidP="00FD09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9F71EB" w:rsidTr="009F71EB">
        <w:tc>
          <w:tcPr>
            <w:tcW w:w="1458" w:type="dxa"/>
          </w:tcPr>
          <w:p w:rsidR="009F71EB" w:rsidRDefault="009F71EB" w:rsidP="00FD09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Democrat</w:t>
            </w:r>
          </w:p>
        </w:tc>
        <w:tc>
          <w:tcPr>
            <w:tcW w:w="630" w:type="dxa"/>
          </w:tcPr>
          <w:p w:rsidR="009F71EB" w:rsidRDefault="00E275EE" w:rsidP="00FD09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</w:tr>
      <w:tr w:rsidR="009F71EB" w:rsidTr="009F71EB">
        <w:tc>
          <w:tcPr>
            <w:tcW w:w="1458" w:type="dxa"/>
          </w:tcPr>
          <w:p w:rsidR="009F71EB" w:rsidRDefault="009F71EB" w:rsidP="00FD09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Republican</w:t>
            </w:r>
          </w:p>
        </w:tc>
        <w:tc>
          <w:tcPr>
            <w:tcW w:w="630" w:type="dxa"/>
          </w:tcPr>
          <w:p w:rsidR="009F71EB" w:rsidRDefault="00E275EE" w:rsidP="00FD09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  <w:tr w:rsidR="009F71EB" w:rsidTr="009F71EB">
        <w:tc>
          <w:tcPr>
            <w:tcW w:w="1458" w:type="dxa"/>
          </w:tcPr>
          <w:p w:rsidR="009F71EB" w:rsidRDefault="009F71EB" w:rsidP="00FD09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Independent</w:t>
            </w:r>
          </w:p>
        </w:tc>
        <w:tc>
          <w:tcPr>
            <w:tcW w:w="630" w:type="dxa"/>
          </w:tcPr>
          <w:p w:rsidR="009F71EB" w:rsidRDefault="00B00C2E" w:rsidP="00FD09E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</w:tr>
    </w:tbl>
    <w:p w:rsidR="003E6D83" w:rsidRPr="009F71EB" w:rsidRDefault="003E6D83" w:rsidP="009F71EB">
      <w:pPr>
        <w:rPr>
          <w:rFonts w:asciiTheme="majorHAnsi" w:hAnsiTheme="majorHAnsi"/>
          <w:b/>
          <w:sz w:val="36"/>
          <w:szCs w:val="36"/>
        </w:rPr>
      </w:pPr>
    </w:p>
    <w:sectPr w:rsidR="003E6D83" w:rsidRPr="009F71EB" w:rsidSect="0065031B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2B6"/>
    <w:multiLevelType w:val="hybridMultilevel"/>
    <w:tmpl w:val="0582B0BE"/>
    <w:lvl w:ilvl="0" w:tplc="8E087286">
      <w:start w:val="1"/>
      <w:numFmt w:val="upperLetter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1F76D2"/>
    <w:multiLevelType w:val="hybridMultilevel"/>
    <w:tmpl w:val="38B4BD5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6D08C5"/>
    <w:multiLevelType w:val="hybridMultilevel"/>
    <w:tmpl w:val="41AE06EA"/>
    <w:lvl w:ilvl="0" w:tplc="0409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A1"/>
    <w:rsid w:val="00003BE1"/>
    <w:rsid w:val="00076B86"/>
    <w:rsid w:val="00080667"/>
    <w:rsid w:val="000C7DB4"/>
    <w:rsid w:val="000F7B73"/>
    <w:rsid w:val="00123C28"/>
    <w:rsid w:val="001243BB"/>
    <w:rsid w:val="00147C17"/>
    <w:rsid w:val="00153193"/>
    <w:rsid w:val="001C3921"/>
    <w:rsid w:val="001D16F8"/>
    <w:rsid w:val="002258EC"/>
    <w:rsid w:val="00230F85"/>
    <w:rsid w:val="002836AC"/>
    <w:rsid w:val="00284009"/>
    <w:rsid w:val="002F5413"/>
    <w:rsid w:val="00335189"/>
    <w:rsid w:val="003959F1"/>
    <w:rsid w:val="003A5598"/>
    <w:rsid w:val="003E6D83"/>
    <w:rsid w:val="00442C40"/>
    <w:rsid w:val="004B0969"/>
    <w:rsid w:val="004B1762"/>
    <w:rsid w:val="004D3503"/>
    <w:rsid w:val="004E0381"/>
    <w:rsid w:val="004E7FFC"/>
    <w:rsid w:val="00511C09"/>
    <w:rsid w:val="0051574C"/>
    <w:rsid w:val="00516028"/>
    <w:rsid w:val="005903C8"/>
    <w:rsid w:val="005B331C"/>
    <w:rsid w:val="005C0998"/>
    <w:rsid w:val="005C12BD"/>
    <w:rsid w:val="005C3A2D"/>
    <w:rsid w:val="005E6D66"/>
    <w:rsid w:val="00621217"/>
    <w:rsid w:val="00644394"/>
    <w:rsid w:val="0064497B"/>
    <w:rsid w:val="0065031B"/>
    <w:rsid w:val="00674F3E"/>
    <w:rsid w:val="006B30D2"/>
    <w:rsid w:val="006E74B9"/>
    <w:rsid w:val="006F31EC"/>
    <w:rsid w:val="0078529C"/>
    <w:rsid w:val="00786696"/>
    <w:rsid w:val="007A0158"/>
    <w:rsid w:val="007D3F06"/>
    <w:rsid w:val="00871F65"/>
    <w:rsid w:val="00881F7B"/>
    <w:rsid w:val="0089249C"/>
    <w:rsid w:val="008A2100"/>
    <w:rsid w:val="008D5077"/>
    <w:rsid w:val="00917C24"/>
    <w:rsid w:val="00932180"/>
    <w:rsid w:val="009A69A1"/>
    <w:rsid w:val="009C3F6F"/>
    <w:rsid w:val="009E0D65"/>
    <w:rsid w:val="009E3D4F"/>
    <w:rsid w:val="009F71EB"/>
    <w:rsid w:val="00A160C8"/>
    <w:rsid w:val="00AE5EF3"/>
    <w:rsid w:val="00AF6957"/>
    <w:rsid w:val="00B00C2E"/>
    <w:rsid w:val="00B25919"/>
    <w:rsid w:val="00B37340"/>
    <w:rsid w:val="00B41B28"/>
    <w:rsid w:val="00B95A0D"/>
    <w:rsid w:val="00BC399C"/>
    <w:rsid w:val="00BC5A75"/>
    <w:rsid w:val="00BF5FC5"/>
    <w:rsid w:val="00C128EF"/>
    <w:rsid w:val="00C348D1"/>
    <w:rsid w:val="00C739A4"/>
    <w:rsid w:val="00CC003C"/>
    <w:rsid w:val="00CD3C7D"/>
    <w:rsid w:val="00D74F76"/>
    <w:rsid w:val="00DC4285"/>
    <w:rsid w:val="00DD2B81"/>
    <w:rsid w:val="00DE3A9A"/>
    <w:rsid w:val="00E032CE"/>
    <w:rsid w:val="00E275EE"/>
    <w:rsid w:val="00E30E1A"/>
    <w:rsid w:val="00E366B3"/>
    <w:rsid w:val="00E92A87"/>
    <w:rsid w:val="00EB6E17"/>
    <w:rsid w:val="00ED5127"/>
    <w:rsid w:val="00F410AA"/>
    <w:rsid w:val="00F51935"/>
    <w:rsid w:val="00F766EE"/>
    <w:rsid w:val="00FA729C"/>
    <w:rsid w:val="00FD09E1"/>
    <w:rsid w:val="00FD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F7983D-A5AF-4768-977C-7C34050F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6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1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7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3503"/>
    <w:rPr>
      <w:b/>
      <w:bCs/>
    </w:rPr>
  </w:style>
  <w:style w:type="character" w:styleId="Emphasis">
    <w:name w:val="Emphasis"/>
    <w:basedOn w:val="DefaultParagraphFont"/>
    <w:uiPriority w:val="20"/>
    <w:qFormat/>
    <w:rsid w:val="004D3503"/>
    <w:rPr>
      <w:i/>
      <w:iCs/>
    </w:rPr>
  </w:style>
  <w:style w:type="paragraph" w:customStyle="1" w:styleId="nametext">
    <w:name w:val="nametext"/>
    <w:basedOn w:val="Normal"/>
    <w:rsid w:val="00786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text1">
    <w:name w:val="nametext1"/>
    <w:basedOn w:val="DefaultParagraphFont"/>
    <w:rsid w:val="00786696"/>
  </w:style>
  <w:style w:type="character" w:customStyle="1" w:styleId="apple-converted-space">
    <w:name w:val="apple-converted-space"/>
    <w:basedOn w:val="DefaultParagraphFont"/>
    <w:rsid w:val="00786696"/>
  </w:style>
  <w:style w:type="paragraph" w:styleId="ListParagraph">
    <w:name w:val="List Paragraph"/>
    <w:basedOn w:val="Normal"/>
    <w:uiPriority w:val="34"/>
    <w:qFormat/>
    <w:rsid w:val="00DE3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IWD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Services, VMware</dc:creator>
  <cp:lastModifiedBy>Erdmann, Jennifer</cp:lastModifiedBy>
  <cp:revision>29</cp:revision>
  <cp:lastPrinted>2020-01-14T16:15:00Z</cp:lastPrinted>
  <dcterms:created xsi:type="dcterms:W3CDTF">2017-04-03T21:25:00Z</dcterms:created>
  <dcterms:modified xsi:type="dcterms:W3CDTF">2020-01-14T16:22:00Z</dcterms:modified>
</cp:coreProperties>
</file>